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670"/>
        <w:gridCol w:w="3456"/>
        <w:gridCol w:w="1985"/>
      </w:tblGrid>
      <w:tr w:rsidR="00237AB2" w:rsidRPr="00237AB2" w:rsidTr="00237AB2">
        <w:trPr>
          <w:trHeight w:val="31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B2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B2">
              <w:rPr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AB2">
              <w:rPr>
                <w:b/>
                <w:bCs/>
                <w:color w:val="000000"/>
                <w:sz w:val="24"/>
                <w:szCs w:val="24"/>
              </w:rPr>
              <w:t>Lớp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B2" w:rsidRPr="00237AB2" w:rsidRDefault="00237AB2" w:rsidP="00237AB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B2" w:rsidRPr="00237AB2" w:rsidRDefault="00237AB2" w:rsidP="00237AB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AB2" w:rsidRPr="00237AB2" w:rsidRDefault="00237AB2" w:rsidP="00237AB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Phạm Như 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6G1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Trần Thái Thảo 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6G3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Hồ Ngọc Trâm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6G4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rPr>
                <w:sz w:val="22"/>
                <w:szCs w:val="22"/>
              </w:rPr>
            </w:pPr>
            <w:r w:rsidRPr="00237AB2">
              <w:rPr>
                <w:sz w:val="22"/>
                <w:szCs w:val="22"/>
              </w:rPr>
              <w:t>Thái Khánh Băng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6G5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Lâm Thị Bảo Trân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6G7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Gia Bảo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7F1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Lê Hồ Nhật Hào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7F2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Tiền Phạm Ngọc Trúc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7F3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 xml:space="preserve">Trương Hữu Nghị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7F4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Thị Kim Ngân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8E1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Châu Gia Hân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8E2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Ngọc Phương Uyên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8E3</w:t>
            </w:r>
          </w:p>
        </w:tc>
      </w:tr>
      <w:tr w:rsidR="00237AB2" w:rsidRPr="00237AB2" w:rsidTr="00237AB2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Thị Tiểu Yến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8E4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Trần Chí Hạo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8E6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Đồng Gia Nguyên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9A1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Lê Phương Nghi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9A2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Trần Tuấn Huỳnh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9A3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Ngọc Anh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9A4</w:t>
            </w:r>
          </w:p>
        </w:tc>
      </w:tr>
      <w:tr w:rsidR="00237AB2" w:rsidRPr="00237AB2" w:rsidTr="00237AB2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Trần Chí Hiếu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9A5</w:t>
            </w:r>
          </w:p>
        </w:tc>
      </w:tr>
      <w:tr w:rsidR="00237AB2" w:rsidRPr="00237AB2" w:rsidTr="00237AB2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AB2" w:rsidRPr="00237AB2" w:rsidRDefault="00237AB2" w:rsidP="00237AB2">
            <w:pPr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Nguyễn Lan Anh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7AB2" w:rsidRPr="00237AB2" w:rsidRDefault="00237AB2" w:rsidP="00237AB2">
            <w:pPr>
              <w:jc w:val="center"/>
              <w:rPr>
                <w:color w:val="000000"/>
                <w:sz w:val="24"/>
                <w:szCs w:val="24"/>
              </w:rPr>
            </w:pPr>
            <w:r w:rsidRPr="00237AB2">
              <w:rPr>
                <w:color w:val="000000"/>
                <w:sz w:val="24"/>
                <w:szCs w:val="24"/>
              </w:rPr>
              <w:t>9A6</w:t>
            </w:r>
          </w:p>
        </w:tc>
      </w:tr>
    </w:tbl>
    <w:p w:rsidR="00DE5AB1" w:rsidRDefault="00DE5AB1"/>
    <w:sectPr w:rsidR="00DE5AB1" w:rsidSect="00284AA1">
      <w:pgSz w:w="11907" w:h="16840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281"/>
  <w:drawingGridVerticalSpacing w:val="191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2"/>
    <w:rsid w:val="001519D4"/>
    <w:rsid w:val="00237AB2"/>
    <w:rsid w:val="00284AA1"/>
    <w:rsid w:val="00383339"/>
    <w:rsid w:val="00673DE3"/>
    <w:rsid w:val="009250D8"/>
    <w:rsid w:val="00AB6CDA"/>
    <w:rsid w:val="00D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2020-11-17T07:06:00Z</dcterms:created>
  <dcterms:modified xsi:type="dcterms:W3CDTF">2020-11-17T07:07:00Z</dcterms:modified>
</cp:coreProperties>
</file>